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9C2CD1">
        <w:rPr>
          <w:rFonts w:ascii="Times New Roman" w:hAnsi="Times New Roman" w:cs="Times New Roman"/>
          <w:sz w:val="28"/>
          <w:szCs w:val="28"/>
        </w:rPr>
        <w:t>ицк от энергоресурсов за Май</w:t>
      </w:r>
      <w:r w:rsidR="007D0BEE">
        <w:rPr>
          <w:rFonts w:ascii="Times New Roman" w:hAnsi="Times New Roman" w:cs="Times New Roman"/>
          <w:sz w:val="28"/>
          <w:szCs w:val="28"/>
        </w:rPr>
        <w:t xml:space="preserve"> 2018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5961E9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64788C" w:rsidRPr="003C2C43" w:rsidTr="00CF26F9">
        <w:trPr>
          <w:trHeight w:val="2269"/>
        </w:trPr>
        <w:tc>
          <w:tcPr>
            <w:tcW w:w="540" w:type="dxa"/>
          </w:tcPr>
          <w:p w:rsidR="0064788C" w:rsidRDefault="0064788C" w:rsidP="00B5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64788C" w:rsidRPr="009C2CD1" w:rsidRDefault="00BF3052" w:rsidP="009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C2CD1">
              <w:rPr>
                <w:rFonts w:ascii="Times New Roman" w:hAnsi="Times New Roman" w:cs="Times New Roman"/>
                <w:b/>
                <w:sz w:val="24"/>
                <w:szCs w:val="24"/>
              </w:rPr>
              <w:t>о одному вводу:</w:t>
            </w:r>
            <w:r w:rsidR="00E25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CD1" w:rsidRPr="009C2CD1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</w:t>
            </w:r>
            <w:proofErr w:type="gramStart"/>
            <w:r w:rsidR="009C2CD1" w:rsidRPr="009C2CD1">
              <w:rPr>
                <w:rFonts w:ascii="Times New Roman" w:hAnsi="Times New Roman" w:cs="Times New Roman"/>
                <w:sz w:val="24"/>
                <w:szCs w:val="24"/>
              </w:rPr>
              <w:t xml:space="preserve">центр;   </w:t>
            </w:r>
            <w:proofErr w:type="gramEnd"/>
            <w:r w:rsidR="009C2CD1" w:rsidRPr="009C2C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Очистные </w:t>
            </w:r>
            <w:proofErr w:type="spellStart"/>
            <w:r w:rsidR="009C2CD1" w:rsidRPr="009C2CD1">
              <w:rPr>
                <w:rFonts w:ascii="Times New Roman" w:hAnsi="Times New Roman" w:cs="Times New Roman"/>
                <w:sz w:val="24"/>
                <w:szCs w:val="24"/>
              </w:rPr>
              <w:t>соору</w:t>
            </w:r>
            <w:proofErr w:type="spellEnd"/>
            <w:r w:rsidR="009C2CD1" w:rsidRPr="009C2CD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="009C2CD1" w:rsidRPr="009C2CD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="009C2CD1" w:rsidRPr="009C2CD1">
              <w:rPr>
                <w:rFonts w:ascii="Times New Roman" w:hAnsi="Times New Roman" w:cs="Times New Roman"/>
                <w:sz w:val="24"/>
                <w:szCs w:val="24"/>
              </w:rPr>
              <w:t xml:space="preserve"> 36 км.</w:t>
            </w:r>
          </w:p>
          <w:p w:rsidR="009C2CD1" w:rsidRPr="00BF3052" w:rsidRDefault="009C2CD1" w:rsidP="00CF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2CD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9C2CD1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Богородская,   </w:t>
            </w:r>
            <w:proofErr w:type="gramEnd"/>
            <w:r w:rsidRPr="009C2CD1">
              <w:rPr>
                <w:rFonts w:ascii="Times New Roman" w:hAnsi="Times New Roman" w:cs="Times New Roman"/>
                <w:sz w:val="24"/>
                <w:szCs w:val="24"/>
              </w:rPr>
              <w:t xml:space="preserve">  Богородский пер.   Лагерный пер.        </w:t>
            </w:r>
          </w:p>
        </w:tc>
        <w:tc>
          <w:tcPr>
            <w:tcW w:w="3367" w:type="dxa"/>
          </w:tcPr>
          <w:p w:rsidR="0064788C" w:rsidRPr="00BF3052" w:rsidRDefault="00501DC3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Жилые дома,</w:t>
            </w:r>
            <w:r w:rsidR="00CF26F9">
              <w:rPr>
                <w:rFonts w:ascii="Times New Roman" w:hAnsi="Times New Roman" w:cs="Times New Roman"/>
                <w:sz w:val="24"/>
                <w:szCs w:val="24"/>
              </w:rPr>
              <w:t xml:space="preserve"> частный сектор.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ЦР Минздрава России.</w:t>
            </w:r>
            <w:r w:rsidRPr="00480E33">
              <w:rPr>
                <w:rFonts w:ascii="Times New Roman" w:hAnsi="Times New Roman" w:cs="Times New Roman"/>
                <w:sz w:val="24"/>
                <w:szCs w:val="24"/>
              </w:rPr>
              <w:t xml:space="preserve"> Очистные сооружения 36км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C78F1" w:rsidRPr="00BF3052" w:rsidRDefault="00660CB1" w:rsidP="002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0BEE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  <w:r w:rsidR="00F56B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36C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7D0BE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4788C" w:rsidRDefault="00660CB1" w:rsidP="002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D0BEE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  <w:r w:rsidR="00F56B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36CD">
              <w:rPr>
                <w:rFonts w:ascii="Times New Roman" w:hAnsi="Times New Roman" w:cs="Times New Roman"/>
                <w:sz w:val="24"/>
                <w:szCs w:val="24"/>
              </w:rPr>
              <w:t xml:space="preserve"> 22:00</w:t>
            </w:r>
          </w:p>
          <w:p w:rsidR="00BD36CD" w:rsidRDefault="00BD36CD" w:rsidP="002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CD" w:rsidRDefault="00BD36CD" w:rsidP="002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CD" w:rsidRDefault="00BD36CD" w:rsidP="002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CD" w:rsidRDefault="00BD36CD" w:rsidP="002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CD" w:rsidRPr="00BF3052" w:rsidRDefault="00BD36CD" w:rsidP="002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88C" w:rsidRPr="00BF3052" w:rsidRDefault="00CF26F9" w:rsidP="00B5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C6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D3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200F1" w:rsidRDefault="00501DC3" w:rsidP="0082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</w:t>
            </w:r>
          </w:p>
          <w:p w:rsidR="0064788C" w:rsidRPr="00BF3052" w:rsidRDefault="008200F1" w:rsidP="0082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ПС727 к РП 36 в целом месте.</w:t>
            </w:r>
          </w:p>
        </w:tc>
        <w:tc>
          <w:tcPr>
            <w:tcW w:w="2693" w:type="dxa"/>
          </w:tcPr>
          <w:p w:rsidR="0064788C" w:rsidRPr="00BF3052" w:rsidRDefault="002C78F1" w:rsidP="00B5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переключения.</w:t>
            </w:r>
          </w:p>
        </w:tc>
      </w:tr>
      <w:tr w:rsidR="00CF26F9" w:rsidRPr="003C2C43" w:rsidTr="00CF26F9">
        <w:trPr>
          <w:trHeight w:val="1975"/>
        </w:trPr>
        <w:tc>
          <w:tcPr>
            <w:tcW w:w="540" w:type="dxa"/>
          </w:tcPr>
          <w:p w:rsidR="00CF26F9" w:rsidRDefault="00CF26F9" w:rsidP="00B5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F26F9" w:rsidRDefault="00CF26F9" w:rsidP="00CF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одному вводу: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Мик-</w:t>
            </w:r>
            <w:r>
              <w:t>н</w:t>
            </w:r>
            <w:r w:rsidRPr="00CF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Д","А";</w:t>
            </w:r>
            <w:r w:rsidRPr="00CF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26F9">
              <w:rPr>
                <w:rFonts w:ascii="Times New Roman" w:hAnsi="Times New Roman" w:cs="Times New Roman"/>
                <w:sz w:val="24"/>
                <w:szCs w:val="24"/>
              </w:rPr>
              <w:t>Солнечны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r w:rsidRPr="00CF26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Частный 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Ул.Зелёная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26F9" w:rsidRDefault="00CF26F9" w:rsidP="00CF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F9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     </w:t>
            </w:r>
          </w:p>
          <w:p w:rsidR="00CF26F9" w:rsidRPr="00BF3052" w:rsidRDefault="00CF26F9" w:rsidP="00CF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Новостройка </w:t>
            </w:r>
          </w:p>
        </w:tc>
        <w:tc>
          <w:tcPr>
            <w:tcW w:w="3367" w:type="dxa"/>
          </w:tcPr>
          <w:p w:rsidR="00CF26F9" w:rsidRPr="002D5C31" w:rsidRDefault="00A01262" w:rsidP="005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частный сектор.</w:t>
            </w:r>
          </w:p>
        </w:tc>
        <w:tc>
          <w:tcPr>
            <w:tcW w:w="2127" w:type="dxa"/>
          </w:tcPr>
          <w:p w:rsidR="00CF26F9" w:rsidRPr="00BF3052" w:rsidRDefault="003F278F" w:rsidP="00CF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22.05.18г 23</w:t>
            </w:r>
            <w:bookmarkStart w:id="0" w:name="_GoBack"/>
            <w:bookmarkEnd w:id="0"/>
            <w:r w:rsidR="00CF26F9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CF26F9" w:rsidRDefault="00CF26F9" w:rsidP="00CF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23.05.18г 01:20</w:t>
            </w:r>
          </w:p>
          <w:p w:rsidR="00CF26F9" w:rsidRDefault="00CF26F9" w:rsidP="002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6F9" w:rsidRDefault="00333C6A" w:rsidP="00B5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552" w:type="dxa"/>
          </w:tcPr>
          <w:p w:rsidR="00333C6A" w:rsidRDefault="00333C6A" w:rsidP="0033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26F9" w:rsidRDefault="00333C6A" w:rsidP="0033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ТП-516 к ТП-517  в целом месте.</w:t>
            </w:r>
          </w:p>
        </w:tc>
        <w:tc>
          <w:tcPr>
            <w:tcW w:w="2693" w:type="dxa"/>
          </w:tcPr>
          <w:p w:rsidR="00CF26F9" w:rsidRPr="00BF3052" w:rsidRDefault="00333C6A" w:rsidP="00B5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переключения.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sectPr w:rsidR="00E722E0" w:rsidRPr="007D460D" w:rsidSect="00D3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03"/>
    <w:rsid w:val="00000437"/>
    <w:rsid w:val="0000198F"/>
    <w:rsid w:val="00002E5E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294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7A25"/>
    <w:rsid w:val="003B170D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4F73"/>
    <w:rsid w:val="006873B3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73E"/>
    <w:rsid w:val="00F23C62"/>
    <w:rsid w:val="00F24CF3"/>
    <w:rsid w:val="00F26112"/>
    <w:rsid w:val="00F261C4"/>
    <w:rsid w:val="00F2659C"/>
    <w:rsid w:val="00F30A98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A09C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14E2-DAAD-4C9B-96D0-BDE8F0BC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22</cp:revision>
  <cp:lastPrinted>2016-07-12T08:00:00Z</cp:lastPrinted>
  <dcterms:created xsi:type="dcterms:W3CDTF">2016-07-29T05:27:00Z</dcterms:created>
  <dcterms:modified xsi:type="dcterms:W3CDTF">2018-06-08T06:32:00Z</dcterms:modified>
</cp:coreProperties>
</file>